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661CA71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9A1C09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910DC7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D47DC0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42D88B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F1BAE54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DF5001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11426A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45733A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B3DDFA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DA69CB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810A14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B5D1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ABEEC3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FC9472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5D1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8980FB0" w:rsidR="00F74502" w:rsidRPr="00281010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281010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</w:t>
      </w:r>
      <w:r w:rsidR="0015397B" w:rsidRPr="00281010">
        <w:rPr>
          <w:rFonts w:ascii="Calibri" w:eastAsia="Calibri" w:hAnsi="Calibri" w:cs="Calibri"/>
          <w:color w:val="000000"/>
          <w:sz w:val="22"/>
          <w:szCs w:val="22"/>
        </w:rPr>
        <w:t>21, 22, 23, 24 y 27 de la Ley de Protección de Datos Personales en Posesión de Sujetos Obligados para el Estado de Guanajuato.</w:t>
      </w:r>
    </w:p>
    <w:p w14:paraId="5F6914AA" w14:textId="77777777" w:rsidR="00F74502" w:rsidRPr="00281010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28101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8101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28101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28101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2810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28101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8101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810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8101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8101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28101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8101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810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28101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281010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281010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81010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81010">
        <w:rPr>
          <w:rFonts w:ascii="Calibri" w:eastAsia="Calibri" w:hAnsi="Calibri" w:cs="Calibri"/>
          <w:b/>
          <w:color w:val="000000"/>
          <w:sz w:val="22"/>
          <w:szCs w:val="22"/>
        </w:rPr>
        <w:t>En caso de omitir alguno de los puntos anteriormente relacionados</w:t>
      </w:r>
      <w:r w:rsidR="002B6AC2" w:rsidRPr="00281010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281010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bookmarkStart w:id="0" w:name="_GoBack"/>
      <w:bookmarkEnd w:id="0"/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1CAA2" w14:textId="77777777" w:rsidR="00325378" w:rsidRDefault="00325378">
      <w:r>
        <w:separator/>
      </w:r>
    </w:p>
  </w:endnote>
  <w:endnote w:type="continuationSeparator" w:id="0">
    <w:p w14:paraId="24E801FF" w14:textId="77777777" w:rsidR="00325378" w:rsidRDefault="0032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81010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8101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800FA" w14:textId="77777777" w:rsidR="00325378" w:rsidRDefault="00325378">
      <w:r>
        <w:separator/>
      </w:r>
    </w:p>
  </w:footnote>
  <w:footnote w:type="continuationSeparator" w:id="0">
    <w:p w14:paraId="2861B1A3" w14:textId="77777777" w:rsidR="00325378" w:rsidRDefault="00325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94FFCEF" w:rsidR="00085EE3" w:rsidRDefault="008B5D17" w:rsidP="008B5D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8B5D17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CDE-54500824-1 PARA LA ADQUISICIÓN DE CARROCERÍAS Y REMOLQUES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1010"/>
    <w:rsid w:val="00285A9D"/>
    <w:rsid w:val="002A4CD7"/>
    <w:rsid w:val="002B23DD"/>
    <w:rsid w:val="002B6AC2"/>
    <w:rsid w:val="002D7A1D"/>
    <w:rsid w:val="00325378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5D17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E3A8FB-5FE9-4132-A78D-718836571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00DF8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3</Pages>
  <Words>1231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77</cp:revision>
  <dcterms:created xsi:type="dcterms:W3CDTF">2018-06-19T16:42:00Z</dcterms:created>
  <dcterms:modified xsi:type="dcterms:W3CDTF">2024-04-25T19:27:00Z</dcterms:modified>
</cp:coreProperties>
</file>